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38" w:rsidRPr="00FF3C38" w:rsidRDefault="00FF3C38" w:rsidP="00FF3C38">
      <w:pPr>
        <w:keepNext/>
        <w:keepLines/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F3C3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Предметная неделя как одна из форм повышения интереса учащихся к учебной деятельности.</w:t>
      </w:r>
    </w:p>
    <w:p w:rsidR="00FF3C38" w:rsidRPr="00FF3C38" w:rsidRDefault="00FF3C38" w:rsidP="00FF3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3C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Одним из сре</w:t>
      </w:r>
      <w:proofErr w:type="gramStart"/>
      <w:r w:rsidRPr="00FF3C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дств пр</w:t>
      </w:r>
      <w:proofErr w:type="gramEnd"/>
      <w:r w:rsidRPr="00FF3C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ивития любви и внимания к предметам является предметная неделя, т.к. она предполагает развитие у школьников не только интереса к предмету, но и пробуждает желание самостоятельно работать с дополнительной литературой, словарями, справочниками, научно-популярной литературой. Кроме того, предметная неделя является одной из форм учебной деятельности, которая может повлиять на развитие личностных особенностей учащихся. При этом ученик стремится к самореализации, у него формируются навыки планирования и самоконтроля, ему приходится проявлять интеллектуальные способности. Предметная неделя даёт хорошую возможность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</w:t>
      </w:r>
    </w:p>
    <w:p w:rsidR="00FF3C38" w:rsidRPr="00FF3C38" w:rsidRDefault="00FF3C38" w:rsidP="00FF3C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3C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FF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Проведение предметных недель является традиционным и вовлекает в работу всех учащихся. Это не только развлечение для ребят, но одна из форм организации обучения, которая углубляет, дополняет и повышает уровень образования обучающихся, способствует их развитию, расширяет кругозор, способствует развитию познавательной активности учащихся. В рамках недели проводились открытые внеклассные мероприятия  согласно ранее утвержденному плану</w:t>
      </w:r>
    </w:p>
    <w:p w:rsidR="00FF3C38" w:rsidRPr="00FF3C38" w:rsidRDefault="00FF3C38" w:rsidP="00FF3C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3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F3C38" w:rsidRPr="00FF3C38" w:rsidRDefault="00FF3C38" w:rsidP="00FF3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C38">
        <w:rPr>
          <w:rFonts w:ascii="Times New Roman" w:hAnsi="Times New Roman" w:cs="Times New Roman"/>
          <w:sz w:val="24"/>
          <w:szCs w:val="24"/>
        </w:rPr>
        <w:t xml:space="preserve">     В школе № 37 с 13.12.21 по 18.12.21 г.  прошла Неделя  русского  языка и литературы. Она была насыщена мероприятиями с заданиями различной сложности:           </w:t>
      </w:r>
      <w:r w:rsidRPr="00FF3C38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  </w:t>
      </w:r>
    </w:p>
    <w:p w:rsidR="00FF3C38" w:rsidRPr="00FF3C38" w:rsidRDefault="00FF3C38" w:rsidP="00FF3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F3C38" w:rsidRPr="00FF3C38" w:rsidRDefault="00FF3C38" w:rsidP="00FF3C38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Неделя началась 13 декабря.  В  этот день все этажи были украшены газетами, которые были выполнены великолепно. Молодцы  редакторы газет!   </w:t>
      </w:r>
      <w:r w:rsidRPr="00FF3C38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недели учителями-предметниками были проведены различные мероприятия. План проведения разрабатывали с учётом пожелания учащихся, их способностей. Подготовительная работа велась заранее: выпуск стенгазет или бюллетеней, заучивание стихотворений, рисование иллюстраций. Неделя была очень насыщенной различного рода мероприятиями: увлекательные конкурсы и викторины, познавательные игры и олимпиады захватили всех. </w:t>
      </w:r>
    </w:p>
    <w:p w:rsidR="00FF3C38" w:rsidRPr="00FF3C38" w:rsidRDefault="00FF3C38" w:rsidP="00FF3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C38">
        <w:rPr>
          <w:rFonts w:ascii="Times New Roman" w:hAnsi="Times New Roman" w:cs="Times New Roman"/>
          <w:sz w:val="24"/>
          <w:szCs w:val="24"/>
        </w:rPr>
        <w:t xml:space="preserve">      Вот и прошла «Неделя русского языка. Она показала активность, умения, заинтересованность и сообразительность ребят.</w:t>
      </w:r>
    </w:p>
    <w:p w:rsidR="00FF3C38" w:rsidRPr="00FF3C38" w:rsidRDefault="00FF3C38" w:rsidP="00FF3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C38">
        <w:rPr>
          <w:rFonts w:ascii="Times New Roman" w:hAnsi="Times New Roman" w:cs="Times New Roman"/>
          <w:sz w:val="24"/>
          <w:szCs w:val="24"/>
        </w:rPr>
        <w:t xml:space="preserve">      Учащиеся по итогам конкурсных дней предметной недели были награждены похвальными грамотами.</w:t>
      </w:r>
    </w:p>
    <w:p w:rsidR="00FF3C38" w:rsidRPr="00FF3C38" w:rsidRDefault="00FF3C38" w:rsidP="00FF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C38">
        <w:rPr>
          <w:rFonts w:ascii="Times New Roman" w:hAnsi="Times New Roman" w:cs="Times New Roman"/>
          <w:sz w:val="24"/>
          <w:szCs w:val="24"/>
        </w:rPr>
        <w:t xml:space="preserve">      </w:t>
      </w:r>
      <w:r w:rsidRPr="00FF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Хочется верить, что  эта неделя надолго запомнится ученикам нашей школы.</w:t>
      </w:r>
    </w:p>
    <w:p w:rsidR="006260F6" w:rsidRDefault="006260F6">
      <w:bookmarkStart w:id="0" w:name="_GoBack"/>
      <w:bookmarkEnd w:id="0"/>
    </w:p>
    <w:sectPr w:rsidR="0062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6A"/>
    <w:rsid w:val="006260F6"/>
    <w:rsid w:val="00A01D6A"/>
    <w:rsid w:val="00F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Company>Home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2021-12-29T09:44:00Z</dcterms:created>
  <dcterms:modified xsi:type="dcterms:W3CDTF">2021-12-29T09:44:00Z</dcterms:modified>
</cp:coreProperties>
</file>